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B5D22" w14:textId="77777777" w:rsidR="00581910" w:rsidRPr="00A9318E" w:rsidRDefault="0022391F" w:rsidP="00581910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Information and Retrieval Concepts</w:t>
      </w:r>
    </w:p>
    <w:p w14:paraId="53E5F222" w14:textId="52AE1C2E" w:rsidR="00581910" w:rsidRDefault="0022391F" w:rsidP="0094008D">
      <w:pPr>
        <w:spacing w:line="240" w:lineRule="auto"/>
        <w:jc w:val="center"/>
      </w:pPr>
      <w:r>
        <w:t>COP-4703</w:t>
      </w:r>
    </w:p>
    <w:p w14:paraId="3786F2E5" w14:textId="77777777" w:rsidR="00581910" w:rsidRPr="00581910" w:rsidRDefault="00581910" w:rsidP="00581910">
      <w:pPr>
        <w:spacing w:line="240" w:lineRule="auto"/>
        <w:rPr>
          <w:b/>
          <w:sz w:val="28"/>
        </w:rPr>
      </w:pPr>
      <w:r w:rsidRPr="00581910">
        <w:rPr>
          <w:b/>
          <w:sz w:val="28"/>
        </w:rPr>
        <w:t>1</w:t>
      </w:r>
      <w:r>
        <w:rPr>
          <w:b/>
          <w:sz w:val="28"/>
        </w:rPr>
        <w:t>.</w:t>
      </w:r>
      <w:r w:rsidRPr="00581910">
        <w:rPr>
          <w:b/>
          <w:sz w:val="28"/>
        </w:rPr>
        <w:t xml:space="preserve"> Instructor</w:t>
      </w:r>
    </w:p>
    <w:p w14:paraId="422DF138" w14:textId="1EE38CA6" w:rsidR="00581910" w:rsidRDefault="00581910" w:rsidP="006A1C13">
      <w:pPr>
        <w:spacing w:line="240" w:lineRule="auto"/>
        <w:ind w:left="720"/>
      </w:pPr>
      <w:r>
        <w:t xml:space="preserve">Professor:  </w:t>
      </w:r>
      <w:r w:rsidR="0022391F">
        <w:t>Alex Roque</w:t>
      </w:r>
      <w:r w:rsidR="00361AAC">
        <w:t xml:space="preserve"> M.S.</w:t>
      </w:r>
      <w:r w:rsidR="006A1C13">
        <w:t xml:space="preserve">  </w:t>
      </w:r>
      <w:r w:rsidR="00FE2843">
        <w:t>(</w:t>
      </w:r>
      <w:r w:rsidR="0022391F" w:rsidRPr="00FE2843">
        <w:rPr>
          <w:b/>
        </w:rPr>
        <w:t>aleroque@fiu.edu</w:t>
      </w:r>
      <w:r w:rsidR="006A1C13">
        <w:t>)</w:t>
      </w:r>
    </w:p>
    <w:p w14:paraId="778BBDFE" w14:textId="49F5FE13" w:rsidR="00581910" w:rsidRDefault="00581910" w:rsidP="00A9318E">
      <w:pPr>
        <w:spacing w:line="240" w:lineRule="auto"/>
        <w:ind w:left="720"/>
      </w:pPr>
      <w:r>
        <w:t>Oﬃce Hours: By Request</w:t>
      </w:r>
      <w:r w:rsidR="001A2099">
        <w:t xml:space="preserve"> </w:t>
      </w:r>
      <w:r w:rsidR="008C2C2C">
        <w:t>before or after class</w:t>
      </w:r>
    </w:p>
    <w:p w14:paraId="4704B282" w14:textId="04CC4B37" w:rsidR="00581910" w:rsidRPr="00581910" w:rsidRDefault="00581910" w:rsidP="00581910">
      <w:pPr>
        <w:spacing w:line="240" w:lineRule="auto"/>
        <w:rPr>
          <w:b/>
          <w:sz w:val="28"/>
        </w:rPr>
      </w:pPr>
      <w:r w:rsidRPr="00581910">
        <w:rPr>
          <w:b/>
          <w:sz w:val="28"/>
        </w:rPr>
        <w:t>2</w:t>
      </w:r>
      <w:r>
        <w:rPr>
          <w:b/>
          <w:sz w:val="28"/>
        </w:rPr>
        <w:t>.</w:t>
      </w:r>
      <w:r w:rsidRPr="00581910">
        <w:rPr>
          <w:b/>
          <w:sz w:val="28"/>
        </w:rPr>
        <w:t xml:space="preserve"> </w:t>
      </w:r>
      <w:r w:rsidR="001A2099">
        <w:rPr>
          <w:b/>
          <w:sz w:val="28"/>
        </w:rPr>
        <w:t>Web Site</w:t>
      </w:r>
    </w:p>
    <w:p w14:paraId="49F08793" w14:textId="2FB5AEBC" w:rsidR="00A9318E" w:rsidRPr="00A9318E" w:rsidRDefault="00581910" w:rsidP="000C0B1B">
      <w:pPr>
        <w:spacing w:line="240" w:lineRule="auto"/>
      </w:pPr>
      <w:r>
        <w:tab/>
        <w:t xml:space="preserve">Website:  </w:t>
      </w:r>
      <w:r w:rsidRPr="0022391F">
        <w:t>http://users.cs.fiu.edu/~</w:t>
      </w:r>
      <w:r w:rsidR="00557302">
        <w:t>ale</w:t>
      </w:r>
      <w:r w:rsidR="0022391F">
        <w:t>roque/COP4703</w:t>
      </w:r>
    </w:p>
    <w:p w14:paraId="2B8DDBE9" w14:textId="77777777" w:rsidR="00456459" w:rsidRDefault="0022391F" w:rsidP="00581910">
      <w:pPr>
        <w:spacing w:line="240" w:lineRule="auto"/>
        <w:rPr>
          <w:b/>
          <w:sz w:val="28"/>
        </w:rPr>
      </w:pPr>
      <w:r>
        <w:rPr>
          <w:b/>
          <w:sz w:val="28"/>
        </w:rPr>
        <w:t>3</w:t>
      </w:r>
      <w:r w:rsidR="00456459">
        <w:rPr>
          <w:b/>
          <w:sz w:val="28"/>
        </w:rPr>
        <w:t>. Objective</w:t>
      </w:r>
      <w:r>
        <w:rPr>
          <w:b/>
          <w:sz w:val="28"/>
        </w:rPr>
        <w:t>s</w:t>
      </w:r>
    </w:p>
    <w:p w14:paraId="5FF8A363" w14:textId="0A19F65D" w:rsidR="0022391F" w:rsidRDefault="0022391F" w:rsidP="005C6C1A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Be familiar with database architecture </w:t>
      </w:r>
    </w:p>
    <w:p w14:paraId="1B0A98BF" w14:textId="3FB0BCE7" w:rsidR="0022391F" w:rsidRDefault="0022391F" w:rsidP="005C6C1A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Master the design of retrieval queries </w:t>
      </w:r>
    </w:p>
    <w:p w14:paraId="147828D6" w14:textId="700617D6" w:rsidR="0022391F" w:rsidRDefault="0022391F" w:rsidP="005C6C1A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Master normalization principles </w:t>
      </w:r>
    </w:p>
    <w:p w14:paraId="3E7945E6" w14:textId="2594C9BF" w:rsidR="0022391F" w:rsidRDefault="0022391F" w:rsidP="005C6C1A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Be familiar with the design of a relational database </w:t>
      </w:r>
    </w:p>
    <w:p w14:paraId="4D7B5B93" w14:textId="77777777" w:rsidR="0022391F" w:rsidRDefault="0022391F" w:rsidP="005C6C1A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Be familiar with embedded SQL queries </w:t>
      </w:r>
    </w:p>
    <w:p w14:paraId="1074FA23" w14:textId="77777777" w:rsidR="0022391F" w:rsidRDefault="0022391F" w:rsidP="0022391F">
      <w:pPr>
        <w:spacing w:after="0" w:line="240" w:lineRule="auto"/>
      </w:pPr>
    </w:p>
    <w:p w14:paraId="72ACBB1F" w14:textId="77777777" w:rsidR="00456459" w:rsidRDefault="0022391F" w:rsidP="0022391F">
      <w:pPr>
        <w:spacing w:line="240" w:lineRule="auto"/>
        <w:rPr>
          <w:b/>
          <w:sz w:val="28"/>
        </w:rPr>
      </w:pPr>
      <w:r>
        <w:rPr>
          <w:b/>
          <w:sz w:val="28"/>
        </w:rPr>
        <w:t>4</w:t>
      </w:r>
      <w:r w:rsidR="00456459" w:rsidRPr="00456459">
        <w:rPr>
          <w:b/>
          <w:sz w:val="28"/>
        </w:rPr>
        <w:t>. Textbook/Technologies</w:t>
      </w:r>
    </w:p>
    <w:p w14:paraId="67938D1E" w14:textId="5839AA1A" w:rsidR="0022391F" w:rsidRDefault="00456459" w:rsidP="0022391F">
      <w:pPr>
        <w:pStyle w:val="ListParagraph"/>
        <w:numPr>
          <w:ilvl w:val="0"/>
          <w:numId w:val="1"/>
        </w:numPr>
        <w:spacing w:line="240" w:lineRule="auto"/>
      </w:pPr>
      <w:r>
        <w:t xml:space="preserve">Textbook:   </w:t>
      </w:r>
      <w:r w:rsidR="0022391F">
        <w:t>"Concepts of</w:t>
      </w:r>
      <w:r w:rsidR="00487541">
        <w:t xml:space="preserve"> Database Management" (8</w:t>
      </w:r>
      <w:r w:rsidR="0022391F">
        <w:t xml:space="preserve">th Ed) </w:t>
      </w:r>
      <w:r w:rsidR="00F838CB">
        <w:t>(ISBN:</w:t>
      </w:r>
      <w:r w:rsidR="00487541" w:rsidRPr="0048754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487541">
        <w:rPr>
          <w:rFonts w:ascii="Arial" w:hAnsi="Arial" w:cs="Arial"/>
          <w:color w:val="333333"/>
          <w:sz w:val="20"/>
          <w:szCs w:val="20"/>
          <w:shd w:val="clear" w:color="auto" w:fill="FFFFFF"/>
        </w:rPr>
        <w:t>1285427106</w:t>
      </w:r>
      <w:r w:rsidR="00F838CB" w:rsidRPr="00F838CB">
        <w:rPr>
          <w:rFonts w:cstheme="minorHAnsi"/>
          <w:bCs/>
          <w:color w:val="000000"/>
          <w:shd w:val="clear" w:color="auto" w:fill="FFFFFF"/>
        </w:rPr>
        <w:t xml:space="preserve">) </w:t>
      </w:r>
      <w:r w:rsidR="0022391F" w:rsidRPr="00F838CB">
        <w:rPr>
          <w:rFonts w:cstheme="minorHAnsi"/>
        </w:rPr>
        <w:t>and</w:t>
      </w:r>
      <w:r w:rsidR="0022391F">
        <w:t xml:space="preserve"> </w:t>
      </w:r>
    </w:p>
    <w:p w14:paraId="2299B7A7" w14:textId="71708BBF" w:rsidR="00456459" w:rsidRDefault="00487541" w:rsidP="0022391F">
      <w:pPr>
        <w:pStyle w:val="ListParagraph"/>
        <w:spacing w:line="240" w:lineRule="auto"/>
      </w:pPr>
      <w:r>
        <w:t>"A Guide to SQL" (9</w:t>
      </w:r>
      <w:r w:rsidR="0022391F">
        <w:t xml:space="preserve">th Ed) by Pratt Thompson Course Technology (ISBN: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111152727X</w:t>
      </w:r>
      <w:r w:rsidR="0022391F" w:rsidRPr="00F838CB">
        <w:rPr>
          <w:rFonts w:cstheme="minorHAnsi"/>
        </w:rPr>
        <w:t>)</w:t>
      </w:r>
    </w:p>
    <w:p w14:paraId="38E40738" w14:textId="55BE4F36" w:rsidR="00091B55" w:rsidRPr="00091B55" w:rsidRDefault="00123C9B" w:rsidP="00B57B4F">
      <w:pPr>
        <w:pStyle w:val="ListParagraph"/>
        <w:numPr>
          <w:ilvl w:val="0"/>
          <w:numId w:val="1"/>
        </w:numPr>
        <w:spacing w:line="240" w:lineRule="auto"/>
      </w:pPr>
      <w:r>
        <w:t xml:space="preserve">SQL Server </w:t>
      </w:r>
      <w:hyperlink r:id="rId5" w:history="1">
        <w:r w:rsidR="00B57B4F" w:rsidRPr="00780D9D">
          <w:rPr>
            <w:rStyle w:val="Hyperlink"/>
          </w:rPr>
          <w:t>https://www.microsoft.com/en-in/sql-server/sql-server-editions-express</w:t>
        </w:r>
      </w:hyperlink>
      <w:r w:rsidR="00B57B4F">
        <w:t xml:space="preserve"> </w:t>
      </w:r>
      <w:r w:rsidR="00091B55" w:rsidRPr="00B57B4F">
        <w:rPr>
          <w:color w:val="000000"/>
        </w:rPr>
        <w:t>The SQL Express you want to download is the one described as Express with Tools (SQLEXPRWT). If you see a file list, choose the one for computer's architecture (x86/64) and find the SQLEXPRWT filename.</w:t>
      </w:r>
      <w:r w:rsidR="00091B55" w:rsidRPr="00B57B4F">
        <w:rPr>
          <w:color w:val="000000"/>
        </w:rPr>
        <w:br/>
      </w:r>
      <w:r w:rsidR="00091B55" w:rsidRPr="00B57B4F">
        <w:rPr>
          <w:color w:val="000000"/>
        </w:rPr>
        <w:br/>
      </w:r>
      <w:r w:rsidR="00091B55" w:rsidRPr="00B57B4F">
        <w:rPr>
          <w:i/>
          <w:iCs/>
          <w:color w:val="000000"/>
        </w:rPr>
        <w:t xml:space="preserve">SQL Server Express with Tools (with </w:t>
      </w:r>
      <w:proofErr w:type="spellStart"/>
      <w:r w:rsidR="00091B55" w:rsidRPr="00B57B4F">
        <w:rPr>
          <w:i/>
          <w:iCs/>
          <w:color w:val="000000"/>
        </w:rPr>
        <w:t>LocalDB</w:t>
      </w:r>
      <w:proofErr w:type="spellEnd"/>
      <w:r w:rsidR="00091B55" w:rsidRPr="00B57B4F">
        <w:rPr>
          <w:i/>
          <w:iCs/>
          <w:color w:val="000000"/>
        </w:rPr>
        <w:t>, Includes the database engine and SQL Server Management Studio Express)</w:t>
      </w:r>
    </w:p>
    <w:p w14:paraId="4530CFF2" w14:textId="4DC006EA" w:rsidR="00456459" w:rsidRDefault="00456459" w:rsidP="00674D52">
      <w:pPr>
        <w:pStyle w:val="ListParagraph"/>
        <w:numPr>
          <w:ilvl w:val="0"/>
          <w:numId w:val="1"/>
        </w:numPr>
        <w:spacing w:line="240" w:lineRule="auto"/>
      </w:pPr>
      <w:r>
        <w:t>MySQL</w:t>
      </w:r>
      <w:r w:rsidR="00123C9B">
        <w:t xml:space="preserve"> </w:t>
      </w:r>
      <w:r w:rsidR="00123C9B">
        <w:tab/>
      </w:r>
      <w:hyperlink r:id="rId6" w:history="1">
        <w:r w:rsidR="00123C9B" w:rsidRPr="00123C9B">
          <w:rPr>
            <w:rStyle w:val="Hyperlink"/>
          </w:rPr>
          <w:t>http://www.mysql.com/</w:t>
        </w:r>
      </w:hyperlink>
    </w:p>
    <w:p w14:paraId="7CA642F7" w14:textId="77777777" w:rsidR="00456459" w:rsidRDefault="0022391F" w:rsidP="00456459">
      <w:pPr>
        <w:spacing w:line="240" w:lineRule="auto"/>
        <w:rPr>
          <w:b/>
          <w:sz w:val="28"/>
        </w:rPr>
      </w:pPr>
      <w:r>
        <w:rPr>
          <w:b/>
          <w:sz w:val="28"/>
        </w:rPr>
        <w:t>5</w:t>
      </w:r>
      <w:r w:rsidR="00456459" w:rsidRPr="00456459">
        <w:rPr>
          <w:b/>
          <w:sz w:val="28"/>
        </w:rPr>
        <w:t>. Grading</w:t>
      </w:r>
    </w:p>
    <w:p w14:paraId="5AA3F13A" w14:textId="1788885F" w:rsidR="007F7A9E" w:rsidRDefault="007F7A9E" w:rsidP="00456459">
      <w:pPr>
        <w:pStyle w:val="ListParagraph"/>
        <w:numPr>
          <w:ilvl w:val="0"/>
          <w:numId w:val="2"/>
        </w:numPr>
        <w:spacing w:line="240" w:lineRule="auto"/>
      </w:pPr>
      <w:r>
        <w:t>Attendance</w:t>
      </w:r>
      <w:r>
        <w:tab/>
      </w:r>
      <w:r>
        <w:tab/>
        <w:t>3%</w:t>
      </w:r>
      <w:r>
        <w:tab/>
        <w:t>(15 points)</w:t>
      </w:r>
    </w:p>
    <w:p w14:paraId="1163E596" w14:textId="6BE45D3B" w:rsidR="00456459" w:rsidRDefault="008B21D5" w:rsidP="00456459">
      <w:pPr>
        <w:pStyle w:val="ListParagraph"/>
        <w:numPr>
          <w:ilvl w:val="0"/>
          <w:numId w:val="2"/>
        </w:numPr>
        <w:spacing w:line="240" w:lineRule="auto"/>
      </w:pPr>
      <w:r>
        <w:t>Midterm</w:t>
      </w:r>
      <w:r>
        <w:tab/>
      </w:r>
      <w:r w:rsidR="006D3796">
        <w:tab/>
      </w:r>
      <w:r w:rsidR="007F7A9E">
        <w:t>24</w:t>
      </w:r>
      <w:r w:rsidR="00456459">
        <w:t>%</w:t>
      </w:r>
      <w:r w:rsidR="007F7A9E">
        <w:tab/>
        <w:t>(120 points)</w:t>
      </w:r>
    </w:p>
    <w:p w14:paraId="406B55AD" w14:textId="32D98D88" w:rsidR="00456459" w:rsidRDefault="007F7A9E" w:rsidP="00456459">
      <w:pPr>
        <w:pStyle w:val="ListParagraph"/>
        <w:numPr>
          <w:ilvl w:val="0"/>
          <w:numId w:val="2"/>
        </w:numPr>
        <w:spacing w:line="240" w:lineRule="auto"/>
      </w:pPr>
      <w:r>
        <w:t>Final</w:t>
      </w:r>
      <w:r>
        <w:tab/>
      </w:r>
      <w:r>
        <w:tab/>
        <w:t>28</w:t>
      </w:r>
      <w:r w:rsidR="00456459">
        <w:t>%</w:t>
      </w:r>
      <w:r>
        <w:tab/>
        <w:t>(140 points)</w:t>
      </w:r>
    </w:p>
    <w:p w14:paraId="70C2B1CD" w14:textId="32B9FE74" w:rsidR="00AF6E1D" w:rsidRDefault="000442DF" w:rsidP="00456459">
      <w:pPr>
        <w:pStyle w:val="ListParagraph"/>
        <w:numPr>
          <w:ilvl w:val="0"/>
          <w:numId w:val="2"/>
        </w:numPr>
        <w:spacing w:line="240" w:lineRule="auto"/>
      </w:pPr>
      <w:r>
        <w:t>Quizzes</w:t>
      </w:r>
      <w:r>
        <w:tab/>
      </w:r>
      <w:r w:rsidR="007F50BE">
        <w:tab/>
        <w:t>20</w:t>
      </w:r>
      <w:r w:rsidR="00456459">
        <w:t>%</w:t>
      </w:r>
      <w:r w:rsidR="007A31FA">
        <w:t xml:space="preserve"> </w:t>
      </w:r>
      <w:r w:rsidR="007F7A9E">
        <w:tab/>
        <w:t>(100 points)</w:t>
      </w:r>
    </w:p>
    <w:p w14:paraId="1E6554DF" w14:textId="24638282" w:rsidR="001A2099" w:rsidRDefault="007C14B8" w:rsidP="001A2099">
      <w:pPr>
        <w:pStyle w:val="ListParagraph"/>
        <w:numPr>
          <w:ilvl w:val="0"/>
          <w:numId w:val="2"/>
        </w:numPr>
        <w:spacing w:line="240" w:lineRule="auto"/>
      </w:pPr>
      <w:r>
        <w:t>Project</w:t>
      </w:r>
      <w:r w:rsidR="000442DF">
        <w:t>s</w:t>
      </w:r>
      <w:r>
        <w:tab/>
      </w:r>
      <w:r>
        <w:tab/>
        <w:t>25</w:t>
      </w:r>
      <w:r w:rsidR="001A2099">
        <w:t>%</w:t>
      </w:r>
      <w:r w:rsidR="007F7A9E">
        <w:tab/>
        <w:t>(125 points)</w:t>
      </w:r>
    </w:p>
    <w:p w14:paraId="274BBEC5" w14:textId="40A006A4" w:rsidR="00FA3D43" w:rsidRDefault="00FA3D43" w:rsidP="00FA3D43">
      <w:pPr>
        <w:spacing w:line="240" w:lineRule="auto"/>
      </w:pPr>
      <w:r>
        <w:t xml:space="preserve">Total Points: </w:t>
      </w:r>
      <w:r w:rsidR="00002CDF">
        <w:t>500 points</w:t>
      </w:r>
    </w:p>
    <w:p w14:paraId="562BA96E" w14:textId="43E47F90" w:rsidR="00D92D9C" w:rsidRPr="001A2099" w:rsidRDefault="00D92D9C" w:rsidP="00FA3D43">
      <w:pPr>
        <w:spacing w:line="240" w:lineRule="auto"/>
      </w:pPr>
      <w:r>
        <w:t>Quizzes will be given throughout the semester and you need to be ready to take them. They will be announced the class before they will take place.</w:t>
      </w:r>
      <w:bookmarkStart w:id="0" w:name="_GoBack"/>
      <w:bookmarkEnd w:id="0"/>
    </w:p>
    <w:p w14:paraId="47E8FD60" w14:textId="54ACE21C" w:rsidR="00A9318E" w:rsidRDefault="0022391F" w:rsidP="00A9318E">
      <w:pPr>
        <w:spacing w:line="240" w:lineRule="auto"/>
        <w:rPr>
          <w:b/>
          <w:sz w:val="28"/>
        </w:rPr>
      </w:pPr>
      <w:r>
        <w:rPr>
          <w:b/>
          <w:sz w:val="28"/>
        </w:rPr>
        <w:t>6</w:t>
      </w:r>
      <w:r w:rsidR="00A9318E" w:rsidRPr="00A9318E">
        <w:rPr>
          <w:b/>
          <w:sz w:val="28"/>
        </w:rPr>
        <w:t>. Grading Scale</w:t>
      </w:r>
    </w:p>
    <w:p w14:paraId="6CF83214" w14:textId="655C0EE4" w:rsidR="006D5C2C" w:rsidRDefault="006D5C2C" w:rsidP="006D5C2C">
      <w:pPr>
        <w:spacing w:after="0" w:line="240" w:lineRule="auto"/>
        <w:ind w:firstLine="720"/>
      </w:pPr>
      <w:r>
        <w:lastRenderedPageBreak/>
        <w:t xml:space="preserve">A: </w:t>
      </w:r>
      <w:r>
        <w:tab/>
        <w:t>90</w:t>
      </w:r>
      <w:r w:rsidR="008B5DE2">
        <w:t xml:space="preserve"> </w:t>
      </w:r>
      <w:r>
        <w:t>%</w:t>
      </w:r>
    </w:p>
    <w:p w14:paraId="08A61491" w14:textId="17B43DE3" w:rsidR="006D5C2C" w:rsidRDefault="006D5C2C" w:rsidP="006D5C2C">
      <w:pPr>
        <w:spacing w:after="0" w:line="240" w:lineRule="auto"/>
      </w:pPr>
      <w:r>
        <w:tab/>
        <w:t>A-:</w:t>
      </w:r>
      <w:r>
        <w:tab/>
        <w:t>86.67</w:t>
      </w:r>
      <w:r w:rsidR="008B5DE2">
        <w:t xml:space="preserve"> </w:t>
      </w:r>
      <w:r>
        <w:t>%</w:t>
      </w:r>
    </w:p>
    <w:p w14:paraId="666FB658" w14:textId="78B6E702" w:rsidR="006D5C2C" w:rsidRDefault="006D5C2C" w:rsidP="006D5C2C">
      <w:pPr>
        <w:spacing w:after="0" w:line="240" w:lineRule="auto"/>
      </w:pPr>
      <w:r>
        <w:tab/>
        <w:t xml:space="preserve">B+: </w:t>
      </w:r>
      <w:r>
        <w:tab/>
        <w:t>83.33</w:t>
      </w:r>
      <w:r w:rsidR="008B5DE2">
        <w:t xml:space="preserve"> </w:t>
      </w:r>
      <w:r>
        <w:t>%</w:t>
      </w:r>
    </w:p>
    <w:p w14:paraId="66B34C98" w14:textId="1BC924C0" w:rsidR="006D5C2C" w:rsidRDefault="006D5C2C" w:rsidP="006D5C2C">
      <w:pPr>
        <w:spacing w:after="0" w:line="240" w:lineRule="auto"/>
      </w:pPr>
      <w:r>
        <w:tab/>
        <w:t xml:space="preserve">B:      </w:t>
      </w:r>
      <w:r>
        <w:tab/>
        <w:t>80</w:t>
      </w:r>
      <w:r w:rsidR="008B5DE2">
        <w:t xml:space="preserve"> </w:t>
      </w:r>
      <w:r>
        <w:t>%</w:t>
      </w:r>
    </w:p>
    <w:p w14:paraId="078E6260" w14:textId="0E939852" w:rsidR="006D5C2C" w:rsidRDefault="006D5C2C" w:rsidP="006D5C2C">
      <w:pPr>
        <w:spacing w:after="0" w:line="240" w:lineRule="auto"/>
      </w:pPr>
      <w:r>
        <w:tab/>
        <w:t>B-:</w:t>
      </w:r>
      <w:r>
        <w:tab/>
        <w:t>76.67</w:t>
      </w:r>
      <w:r w:rsidR="008B5DE2">
        <w:t xml:space="preserve"> </w:t>
      </w:r>
      <w:r>
        <w:t>%</w:t>
      </w:r>
    </w:p>
    <w:p w14:paraId="7C60B9B7" w14:textId="4F47289A" w:rsidR="006D5C2C" w:rsidRDefault="006D5C2C" w:rsidP="006D5C2C">
      <w:pPr>
        <w:spacing w:after="0" w:line="240" w:lineRule="auto"/>
      </w:pPr>
      <w:r>
        <w:tab/>
        <w:t>C+:</w:t>
      </w:r>
      <w:r>
        <w:tab/>
        <w:t>73.33</w:t>
      </w:r>
      <w:r w:rsidR="008B5DE2">
        <w:t xml:space="preserve"> </w:t>
      </w:r>
      <w:r>
        <w:t>%</w:t>
      </w:r>
    </w:p>
    <w:p w14:paraId="7C4B0692" w14:textId="1EE20FA0" w:rsidR="006D5C2C" w:rsidRDefault="00FA3D43" w:rsidP="00FA3D43">
      <w:pPr>
        <w:spacing w:after="0" w:line="240" w:lineRule="auto"/>
      </w:pPr>
      <w:r>
        <w:tab/>
        <w:t>C:</w:t>
      </w:r>
      <w:r>
        <w:tab/>
        <w:t>65</w:t>
      </w:r>
      <w:r w:rsidR="008B5DE2">
        <w:t xml:space="preserve"> </w:t>
      </w:r>
      <w:r w:rsidR="006D5C2C">
        <w:t>%</w:t>
      </w:r>
    </w:p>
    <w:p w14:paraId="65481130" w14:textId="395EBB85" w:rsidR="006D5C2C" w:rsidRDefault="00FA3D43" w:rsidP="006D5C2C">
      <w:pPr>
        <w:spacing w:after="0" w:line="240" w:lineRule="auto"/>
      </w:pPr>
      <w:r>
        <w:tab/>
        <w:t>D:</w:t>
      </w:r>
      <w:r>
        <w:tab/>
        <w:t>60</w:t>
      </w:r>
      <w:r w:rsidR="008B5DE2">
        <w:t xml:space="preserve"> </w:t>
      </w:r>
      <w:r w:rsidR="006D5C2C">
        <w:t>%</w:t>
      </w:r>
    </w:p>
    <w:p w14:paraId="36E1232D" w14:textId="7A18020A" w:rsidR="006D5C2C" w:rsidRDefault="00FA3D43" w:rsidP="006D5C2C">
      <w:pPr>
        <w:spacing w:after="0" w:line="240" w:lineRule="auto"/>
      </w:pPr>
      <w:r>
        <w:tab/>
        <w:t xml:space="preserve">F: </w:t>
      </w:r>
      <w:r>
        <w:tab/>
        <w:t>Below 60</w:t>
      </w:r>
      <w:r w:rsidR="006D5C2C">
        <w:t>%</w:t>
      </w:r>
      <w:r w:rsidR="00A9318E" w:rsidRPr="00A9318E">
        <w:tab/>
      </w:r>
    </w:p>
    <w:p w14:paraId="31E7A2DB" w14:textId="77777777" w:rsidR="00E82254" w:rsidRDefault="00E82254"/>
    <w:p w14:paraId="1E5F8B9E" w14:textId="246DE5F2" w:rsidR="00E82254" w:rsidRPr="00883457" w:rsidRDefault="00E82254">
      <w:pPr>
        <w:rPr>
          <w:b/>
        </w:rPr>
      </w:pPr>
      <w:r w:rsidRPr="00883457">
        <w:rPr>
          <w:b/>
        </w:rPr>
        <w:t>Note: No curve will be applied</w:t>
      </w:r>
      <w:r w:rsidR="00883457">
        <w:rPr>
          <w:b/>
        </w:rPr>
        <w:t>.</w:t>
      </w:r>
    </w:p>
    <w:p w14:paraId="17B4160D" w14:textId="77777777" w:rsidR="005A3A10" w:rsidRDefault="005A3A10" w:rsidP="005A3A10">
      <w:pPr>
        <w:spacing w:after="0" w:line="240" w:lineRule="auto"/>
      </w:pPr>
    </w:p>
    <w:p w14:paraId="692A692B" w14:textId="77777777" w:rsidR="00AA71CF" w:rsidRDefault="0022391F" w:rsidP="00730CFF">
      <w:pPr>
        <w:spacing w:line="240" w:lineRule="auto"/>
        <w:rPr>
          <w:b/>
          <w:sz w:val="28"/>
        </w:rPr>
      </w:pPr>
      <w:r>
        <w:rPr>
          <w:b/>
          <w:sz w:val="28"/>
        </w:rPr>
        <w:t>7</w:t>
      </w:r>
      <w:r w:rsidR="00730CFF">
        <w:rPr>
          <w:b/>
          <w:sz w:val="28"/>
        </w:rPr>
        <w:t xml:space="preserve">. </w:t>
      </w:r>
      <w:r w:rsidR="00AA71CF">
        <w:rPr>
          <w:b/>
          <w:sz w:val="28"/>
        </w:rPr>
        <w:t>Attendance</w:t>
      </w:r>
    </w:p>
    <w:p w14:paraId="22980EC7" w14:textId="016FAB22" w:rsidR="00AA71CF" w:rsidRPr="007F7A9E" w:rsidRDefault="00F5613F" w:rsidP="00F5613F">
      <w:pPr>
        <w:pStyle w:val="ListParagraph"/>
        <w:numPr>
          <w:ilvl w:val="0"/>
          <w:numId w:val="5"/>
        </w:numPr>
        <w:spacing w:line="240" w:lineRule="auto"/>
        <w:rPr>
          <w:sz w:val="28"/>
        </w:rPr>
      </w:pPr>
      <w:r w:rsidRPr="006D3796">
        <w:t>Students are expected to attend class and will be responsible for any missed lectures.</w:t>
      </w:r>
      <w:r w:rsidR="000442DF">
        <w:t xml:space="preserve"> No make up for missed exams or quizzes.</w:t>
      </w:r>
    </w:p>
    <w:p w14:paraId="474B81AE" w14:textId="36BABAC4" w:rsidR="007F7A9E" w:rsidRPr="006D3796" w:rsidRDefault="007F7A9E" w:rsidP="00F5613F">
      <w:pPr>
        <w:pStyle w:val="ListParagraph"/>
        <w:numPr>
          <w:ilvl w:val="0"/>
          <w:numId w:val="5"/>
        </w:numPr>
        <w:spacing w:line="240" w:lineRule="auto"/>
        <w:rPr>
          <w:sz w:val="28"/>
        </w:rPr>
      </w:pPr>
      <w:r>
        <w:t>Everyone starts out with attendance points. I will randomly call on people for participation and failure to participate in class will cause you to lose attendance points.</w:t>
      </w:r>
    </w:p>
    <w:p w14:paraId="642C9F9B" w14:textId="257D58F0" w:rsidR="00B64CFE" w:rsidRPr="006D3796" w:rsidRDefault="00B0471E" w:rsidP="00F5613F">
      <w:pPr>
        <w:pStyle w:val="ListParagraph"/>
        <w:numPr>
          <w:ilvl w:val="0"/>
          <w:numId w:val="5"/>
        </w:numPr>
        <w:spacing w:line="240" w:lineRule="auto"/>
        <w:rPr>
          <w:sz w:val="28"/>
        </w:rPr>
      </w:pPr>
      <w:r w:rsidRPr="006D3796">
        <w:t>No make-up for the midterm and ﬁnal examinations will be given.</w:t>
      </w:r>
    </w:p>
    <w:p w14:paraId="79A48724" w14:textId="7981D92B" w:rsidR="00B0471E" w:rsidRPr="006D3796" w:rsidRDefault="00B0471E" w:rsidP="00B0471E">
      <w:pPr>
        <w:pStyle w:val="ListParagraph"/>
        <w:numPr>
          <w:ilvl w:val="0"/>
          <w:numId w:val="5"/>
        </w:numPr>
        <w:spacing w:line="240" w:lineRule="auto"/>
      </w:pPr>
      <w:r w:rsidRPr="006D3796">
        <w:t>Attendance will be extremely helpful to pass the course.</w:t>
      </w:r>
    </w:p>
    <w:p w14:paraId="0C16A97E" w14:textId="1D05FF54" w:rsidR="005F5057" w:rsidRDefault="005F5057" w:rsidP="00730CFF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8. </w:t>
      </w:r>
      <w:r w:rsidR="00002CDF">
        <w:rPr>
          <w:b/>
          <w:sz w:val="28"/>
        </w:rPr>
        <w:t>General Expectations</w:t>
      </w:r>
    </w:p>
    <w:p w14:paraId="7F7B6046" w14:textId="03326D84" w:rsidR="00002CDF" w:rsidRDefault="00D92D9C" w:rsidP="00002CDF">
      <w:pPr>
        <w:pStyle w:val="ListParagraph"/>
        <w:numPr>
          <w:ilvl w:val="0"/>
          <w:numId w:val="6"/>
        </w:numPr>
        <w:spacing w:line="240" w:lineRule="auto"/>
        <w:rPr>
          <w:b/>
          <w:sz w:val="28"/>
        </w:rPr>
      </w:pPr>
      <w:r>
        <w:rPr>
          <w:b/>
          <w:sz w:val="28"/>
        </w:rPr>
        <w:t xml:space="preserve">You will need to write SQL code to pass the class! </w:t>
      </w:r>
      <w:r>
        <w:t xml:space="preserve">You will most likely not pass the class if you are not comfortable writing SQL code. </w:t>
      </w:r>
    </w:p>
    <w:p w14:paraId="7664CFAD" w14:textId="67605106" w:rsidR="00D92D9C" w:rsidRPr="00D92D9C" w:rsidRDefault="00D92D9C" w:rsidP="00002CDF">
      <w:pPr>
        <w:pStyle w:val="ListParagraph"/>
        <w:numPr>
          <w:ilvl w:val="0"/>
          <w:numId w:val="6"/>
        </w:numPr>
        <w:spacing w:line="240" w:lineRule="auto"/>
        <w:rPr>
          <w:b/>
          <w:sz w:val="28"/>
        </w:rPr>
      </w:pPr>
      <w:r>
        <w:t>When working as a group, you will be expected to fairly contribute. Don’t be the person that just “worked on the presentation”.</w:t>
      </w:r>
    </w:p>
    <w:p w14:paraId="05829528" w14:textId="514D658F" w:rsidR="00D92D9C" w:rsidRPr="00002CDF" w:rsidRDefault="00D92D9C" w:rsidP="00002CDF">
      <w:pPr>
        <w:pStyle w:val="ListParagraph"/>
        <w:numPr>
          <w:ilvl w:val="0"/>
          <w:numId w:val="6"/>
        </w:numPr>
        <w:spacing w:line="240" w:lineRule="auto"/>
        <w:rPr>
          <w:b/>
          <w:sz w:val="28"/>
        </w:rPr>
      </w:pPr>
      <w:r>
        <w:t>You will need to practice the implementation to do well on the exams.</w:t>
      </w:r>
    </w:p>
    <w:p w14:paraId="2872365B" w14:textId="64287773" w:rsidR="00730CFF" w:rsidRPr="00002CDF" w:rsidRDefault="008B21D5" w:rsidP="00002CDF">
      <w:pPr>
        <w:spacing w:line="240" w:lineRule="auto"/>
        <w:rPr>
          <w:b/>
          <w:sz w:val="28"/>
        </w:rPr>
      </w:pPr>
      <w:r w:rsidRPr="00002CDF">
        <w:rPr>
          <w:b/>
          <w:sz w:val="28"/>
        </w:rPr>
        <w:t>9</w:t>
      </w:r>
      <w:r w:rsidR="00AA71CF" w:rsidRPr="00002CDF">
        <w:rPr>
          <w:b/>
          <w:sz w:val="28"/>
        </w:rPr>
        <w:t>.</w:t>
      </w:r>
      <w:r w:rsidR="006D3796" w:rsidRPr="00002CDF">
        <w:rPr>
          <w:b/>
          <w:sz w:val="28"/>
        </w:rPr>
        <w:t xml:space="preserve"> </w:t>
      </w:r>
      <w:r w:rsidR="00730CFF" w:rsidRPr="00002CDF">
        <w:rPr>
          <w:b/>
          <w:sz w:val="28"/>
        </w:rPr>
        <w:t>Miscellaneous</w:t>
      </w:r>
      <w:r w:rsidR="00730CFF" w:rsidRPr="00002CDF">
        <w:rPr>
          <w:b/>
          <w:sz w:val="28"/>
        </w:rPr>
        <w:tab/>
      </w:r>
    </w:p>
    <w:p w14:paraId="45623356" w14:textId="0F407410" w:rsidR="007F5777" w:rsidRDefault="007F5777" w:rsidP="007A31FA">
      <w:pPr>
        <w:pStyle w:val="ListParagraph"/>
        <w:numPr>
          <w:ilvl w:val="0"/>
          <w:numId w:val="3"/>
        </w:numPr>
        <w:spacing w:line="240" w:lineRule="auto"/>
      </w:pPr>
      <w:r>
        <w:t xml:space="preserve">There is a ZERO TOLERANCE policy for cheating. Any </w:t>
      </w:r>
      <w:r w:rsidR="00B64CFE">
        <w:t xml:space="preserve">student caught cheating will </w:t>
      </w:r>
      <w:r>
        <w:t>fail the course, no exceptions.</w:t>
      </w:r>
    </w:p>
    <w:p w14:paraId="685E7E0D" w14:textId="42E7958A" w:rsidR="005F5057" w:rsidRDefault="008C68B7" w:rsidP="007A31FA">
      <w:pPr>
        <w:pStyle w:val="ListParagraph"/>
        <w:numPr>
          <w:ilvl w:val="0"/>
          <w:numId w:val="3"/>
        </w:numPr>
        <w:spacing w:line="240" w:lineRule="auto"/>
      </w:pPr>
      <w:r>
        <w:t>Cell phone use or texting\email creates a distraction for everyone in the class.  If you have an emergency that you need to respond to, please step outside of the class.</w:t>
      </w:r>
    </w:p>
    <w:p w14:paraId="38F8FBFB" w14:textId="441DCF2F" w:rsidR="008C68B7" w:rsidRDefault="008C68B7" w:rsidP="007A31FA">
      <w:pPr>
        <w:pStyle w:val="ListParagraph"/>
        <w:numPr>
          <w:ilvl w:val="0"/>
          <w:numId w:val="3"/>
        </w:numPr>
        <w:spacing w:line="240" w:lineRule="auto"/>
      </w:pPr>
      <w:r>
        <w:t xml:space="preserve">You may bring laptops for any </w:t>
      </w:r>
      <w:r w:rsidR="000442DF">
        <w:t>hands-on</w:t>
      </w:r>
      <w:r>
        <w:t xml:space="preserve"> database lessons.</w:t>
      </w:r>
    </w:p>
    <w:p w14:paraId="4960A24E" w14:textId="14C62E6C" w:rsidR="008C68B7" w:rsidRDefault="008C68B7" w:rsidP="007A31FA">
      <w:pPr>
        <w:pStyle w:val="ListParagraph"/>
        <w:numPr>
          <w:ilvl w:val="0"/>
          <w:numId w:val="3"/>
        </w:numPr>
        <w:spacing w:line="240" w:lineRule="auto"/>
      </w:pPr>
      <w:r>
        <w:t>NO LAPTOPS /PHONES/TABLETS allowed on your workstation during exams.</w:t>
      </w:r>
    </w:p>
    <w:p w14:paraId="67C53D1B" w14:textId="77777777" w:rsidR="008C68B7" w:rsidRDefault="008C68B7" w:rsidP="008C68B7">
      <w:pPr>
        <w:pStyle w:val="ListParagraph"/>
        <w:spacing w:line="240" w:lineRule="auto"/>
      </w:pPr>
    </w:p>
    <w:p w14:paraId="2D52CE34" w14:textId="77777777" w:rsidR="007B2D07" w:rsidRDefault="007B2D0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BB7AC02" w14:textId="0186D981" w:rsidR="007A31FA" w:rsidRDefault="00F838CB" w:rsidP="007A31FA">
      <w:pPr>
        <w:spacing w:line="240" w:lineRule="auto"/>
        <w:rPr>
          <w:b/>
          <w:sz w:val="28"/>
          <w:szCs w:val="28"/>
        </w:rPr>
      </w:pPr>
      <w:r w:rsidRPr="00F838CB">
        <w:rPr>
          <w:b/>
          <w:sz w:val="28"/>
          <w:szCs w:val="28"/>
        </w:rPr>
        <w:lastRenderedPageBreak/>
        <w:t>Academic Misconducts</w:t>
      </w:r>
    </w:p>
    <w:p w14:paraId="0C6DE823" w14:textId="77777777" w:rsidR="00F838CB" w:rsidRDefault="00F838CB" w:rsidP="00F83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Florida International University is a community dedicated to generating and</w:t>
      </w:r>
    </w:p>
    <w:p w14:paraId="6F6F46DA" w14:textId="77777777" w:rsidR="00F838CB" w:rsidRDefault="00F838CB" w:rsidP="00F83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imparting knowledge through excellent teaching and research, the rigorous and</w:t>
      </w:r>
    </w:p>
    <w:p w14:paraId="1AFE059F" w14:textId="77777777" w:rsidR="00F838CB" w:rsidRDefault="00F838CB" w:rsidP="00F83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respectful exchange of ideas, and community service. All students should respect the</w:t>
      </w:r>
    </w:p>
    <w:p w14:paraId="1E2A51F2" w14:textId="77777777" w:rsidR="00F838CB" w:rsidRDefault="00F838CB" w:rsidP="00F83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right of others to have an equitable opportunity to learn and to honestly demonstrate</w:t>
      </w:r>
    </w:p>
    <w:p w14:paraId="589678B2" w14:textId="77777777" w:rsidR="00F838CB" w:rsidRDefault="00F838CB" w:rsidP="00F83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the quality of their learning. Therefore, all students are expected to adhere to a</w:t>
      </w:r>
    </w:p>
    <w:p w14:paraId="1FA11EF4" w14:textId="77777777" w:rsidR="00F838CB" w:rsidRDefault="00F838CB" w:rsidP="00F83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standard of academic conduct, which demonstrates respect for themselves, their</w:t>
      </w:r>
    </w:p>
    <w:p w14:paraId="032D4BC3" w14:textId="77777777" w:rsidR="00F838CB" w:rsidRDefault="00F838CB" w:rsidP="00F83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fellow students, and the educational mission of the University. All students are</w:t>
      </w:r>
    </w:p>
    <w:p w14:paraId="7BC03880" w14:textId="77777777" w:rsidR="00F838CB" w:rsidRDefault="00F838CB" w:rsidP="00F83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deemed by the University to understand that if they are found responsible for</w:t>
      </w:r>
    </w:p>
    <w:p w14:paraId="18447D57" w14:textId="77777777" w:rsidR="00F838CB" w:rsidRDefault="00F838CB" w:rsidP="00F83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academic misconduct, they will be subject to the Academic Misconduct procedures</w:t>
      </w:r>
    </w:p>
    <w:p w14:paraId="62A37FA2" w14:textId="16894029" w:rsidR="00F838CB" w:rsidRDefault="00F838CB" w:rsidP="00F838CB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and sanctions, as outlined in the Student Handbook.</w:t>
      </w:r>
    </w:p>
    <w:p w14:paraId="2A6F184C" w14:textId="77777777" w:rsidR="00F838CB" w:rsidRDefault="00F838CB" w:rsidP="00F838CB">
      <w:pPr>
        <w:spacing w:line="240" w:lineRule="auto"/>
      </w:pPr>
    </w:p>
    <w:p w14:paraId="577D2BB0" w14:textId="719046A5" w:rsidR="00F838CB" w:rsidRDefault="00F838CB" w:rsidP="00F838CB">
      <w:pPr>
        <w:spacing w:line="240" w:lineRule="auto"/>
      </w:pPr>
      <w:r>
        <w:t xml:space="preserve">For further information, please reference the University policies on </w:t>
      </w:r>
      <w:hyperlink r:id="rId7" w:history="1">
        <w:r w:rsidRPr="00F838CB">
          <w:rPr>
            <w:rStyle w:val="Hyperlink"/>
          </w:rPr>
          <w:t>academic misconduct</w:t>
        </w:r>
      </w:hyperlink>
      <w:r>
        <w:t>.</w:t>
      </w:r>
    </w:p>
    <w:p w14:paraId="745D69E4" w14:textId="77777777" w:rsidR="00F838CB" w:rsidRDefault="00F838CB" w:rsidP="00F838CB">
      <w:pPr>
        <w:spacing w:line="240" w:lineRule="auto"/>
      </w:pPr>
    </w:p>
    <w:p w14:paraId="3533B5AC" w14:textId="77777777" w:rsidR="00F838CB" w:rsidRDefault="00F838CB" w:rsidP="00F838CB">
      <w:pPr>
        <w:spacing w:line="240" w:lineRule="auto"/>
      </w:pPr>
    </w:p>
    <w:p w14:paraId="3251F0DC" w14:textId="77777777" w:rsidR="00F838CB" w:rsidRPr="00F838CB" w:rsidRDefault="00F838CB" w:rsidP="00F838CB">
      <w:pPr>
        <w:spacing w:line="240" w:lineRule="auto"/>
      </w:pPr>
    </w:p>
    <w:sectPr w:rsidR="00F838CB" w:rsidRPr="00F83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015F"/>
    <w:multiLevelType w:val="hybridMultilevel"/>
    <w:tmpl w:val="A1DA93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63152"/>
    <w:multiLevelType w:val="hybridMultilevel"/>
    <w:tmpl w:val="C9C40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53088"/>
    <w:multiLevelType w:val="hybridMultilevel"/>
    <w:tmpl w:val="3B246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51ED6"/>
    <w:multiLevelType w:val="hybridMultilevel"/>
    <w:tmpl w:val="3D46F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41146"/>
    <w:multiLevelType w:val="hybridMultilevel"/>
    <w:tmpl w:val="CCB2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912F3"/>
    <w:multiLevelType w:val="hybridMultilevel"/>
    <w:tmpl w:val="75048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10"/>
    <w:rsid w:val="00002CDF"/>
    <w:rsid w:val="000442DF"/>
    <w:rsid w:val="00091B55"/>
    <w:rsid w:val="000C0B1B"/>
    <w:rsid w:val="000F3E53"/>
    <w:rsid w:val="00115B48"/>
    <w:rsid w:val="00123C9B"/>
    <w:rsid w:val="001A2099"/>
    <w:rsid w:val="00221302"/>
    <w:rsid w:val="0022391F"/>
    <w:rsid w:val="00361AAC"/>
    <w:rsid w:val="003C2548"/>
    <w:rsid w:val="00456459"/>
    <w:rsid w:val="00487541"/>
    <w:rsid w:val="00491785"/>
    <w:rsid w:val="00557302"/>
    <w:rsid w:val="00581910"/>
    <w:rsid w:val="005A3A10"/>
    <w:rsid w:val="005B3306"/>
    <w:rsid w:val="005C6C1A"/>
    <w:rsid w:val="005F5057"/>
    <w:rsid w:val="00674D52"/>
    <w:rsid w:val="006A1C13"/>
    <w:rsid w:val="006D3796"/>
    <w:rsid w:val="006D5C2C"/>
    <w:rsid w:val="006F5551"/>
    <w:rsid w:val="00730CFF"/>
    <w:rsid w:val="00746EEC"/>
    <w:rsid w:val="007A31FA"/>
    <w:rsid w:val="007B2D07"/>
    <w:rsid w:val="007C14B8"/>
    <w:rsid w:val="007C1523"/>
    <w:rsid w:val="007F50BE"/>
    <w:rsid w:val="007F5777"/>
    <w:rsid w:val="007F7A9E"/>
    <w:rsid w:val="00883457"/>
    <w:rsid w:val="008B21D5"/>
    <w:rsid w:val="008B5DE2"/>
    <w:rsid w:val="008C2C2C"/>
    <w:rsid w:val="008C68B7"/>
    <w:rsid w:val="008D70BA"/>
    <w:rsid w:val="0094008D"/>
    <w:rsid w:val="0094678C"/>
    <w:rsid w:val="009B07E4"/>
    <w:rsid w:val="00A9318E"/>
    <w:rsid w:val="00AA71CF"/>
    <w:rsid w:val="00AF6E1D"/>
    <w:rsid w:val="00B0471E"/>
    <w:rsid w:val="00B57B4F"/>
    <w:rsid w:val="00B64CFE"/>
    <w:rsid w:val="00C36978"/>
    <w:rsid w:val="00C4123A"/>
    <w:rsid w:val="00D92D9C"/>
    <w:rsid w:val="00DB3620"/>
    <w:rsid w:val="00DF799B"/>
    <w:rsid w:val="00E82254"/>
    <w:rsid w:val="00F5613F"/>
    <w:rsid w:val="00F838CB"/>
    <w:rsid w:val="00FA3D43"/>
    <w:rsid w:val="00FE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40EC0A"/>
  <w15:docId w15:val="{E4F83EF7-51F8-4846-B0A3-62331D19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9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645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875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mpliance.fiu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sql.com/" TargetMode="External"/><Relationship Id="rId5" Type="http://schemas.openxmlformats.org/officeDocument/2006/relationships/hyperlink" Target="https://www.microsoft.com/en-in/sql-server/sql-server-editions-expres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Alex Roque</cp:lastModifiedBy>
  <cp:revision>40</cp:revision>
  <cp:lastPrinted>2013-06-12T18:57:00Z</cp:lastPrinted>
  <dcterms:created xsi:type="dcterms:W3CDTF">2013-06-09T03:04:00Z</dcterms:created>
  <dcterms:modified xsi:type="dcterms:W3CDTF">2017-08-09T15:28:00Z</dcterms:modified>
</cp:coreProperties>
</file>